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37" w:rsidRDefault="00105937" w:rsidP="00105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795">
        <w:rPr>
          <w:rFonts w:ascii="Times New Roman" w:hAnsi="Times New Roman" w:cs="Times New Roman"/>
          <w:b/>
          <w:sz w:val="24"/>
          <w:szCs w:val="24"/>
        </w:rPr>
        <w:t xml:space="preserve">Информационно-статистический обзор                                                                                                                                                                                        о количестве, тематике и результатах рассмотрения обращений граждан,                                                                                              объединений граждан, в том числе юридических лиц,                                                                                                                                            поступивших в администрацию </w:t>
      </w:r>
      <w:r>
        <w:rPr>
          <w:rFonts w:ascii="Times New Roman" w:hAnsi="Times New Roman" w:cs="Times New Roman"/>
          <w:b/>
          <w:sz w:val="24"/>
          <w:szCs w:val="24"/>
        </w:rPr>
        <w:t>Никулинского</w:t>
      </w:r>
      <w:r w:rsidRPr="00085795">
        <w:rPr>
          <w:rFonts w:ascii="Times New Roman" w:hAnsi="Times New Roman" w:cs="Times New Roman"/>
          <w:b/>
          <w:sz w:val="24"/>
          <w:szCs w:val="24"/>
        </w:rPr>
        <w:t xml:space="preserve"> сельсовета                                                                                                                                        за </w:t>
      </w:r>
      <w:r w:rsidR="00DE152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A18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квартал</w:t>
      </w:r>
      <w:r w:rsidR="0082204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22040" w:rsidRPr="0082204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 (</w:t>
      </w:r>
      <w:r w:rsidRPr="00085795">
        <w:rPr>
          <w:rFonts w:ascii="Times New Roman" w:hAnsi="Times New Roman" w:cs="Times New Roman"/>
          <w:b/>
          <w:sz w:val="24"/>
          <w:szCs w:val="24"/>
        </w:rPr>
        <w:t xml:space="preserve">в сравнении с предыдущим </w:t>
      </w:r>
      <w:r>
        <w:rPr>
          <w:rFonts w:ascii="Times New Roman" w:hAnsi="Times New Roman" w:cs="Times New Roman"/>
          <w:b/>
          <w:sz w:val="24"/>
          <w:szCs w:val="24"/>
        </w:rPr>
        <w:t>кварталом</w:t>
      </w:r>
      <w:r w:rsidRPr="00085795">
        <w:rPr>
          <w:rFonts w:ascii="Times New Roman" w:hAnsi="Times New Roman" w:cs="Times New Roman"/>
          <w:b/>
          <w:sz w:val="24"/>
          <w:szCs w:val="24"/>
        </w:rPr>
        <w:t>).</w:t>
      </w:r>
    </w:p>
    <w:p w:rsidR="00105937" w:rsidRPr="00085795" w:rsidRDefault="00105937" w:rsidP="00105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937" w:rsidRDefault="00105937" w:rsidP="001059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85795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Никулинского</w:t>
      </w:r>
      <w:proofErr w:type="spellEnd"/>
      <w:r w:rsidRPr="00085795">
        <w:rPr>
          <w:rFonts w:ascii="Times New Roman" w:hAnsi="Times New Roman" w:cs="Times New Roman"/>
          <w:sz w:val="24"/>
          <w:szCs w:val="24"/>
        </w:rPr>
        <w:t xml:space="preserve"> сельсовета за </w:t>
      </w:r>
      <w:r w:rsidR="00EE0C12">
        <w:rPr>
          <w:rFonts w:ascii="Times New Roman" w:hAnsi="Times New Roman" w:cs="Times New Roman"/>
          <w:sz w:val="24"/>
          <w:szCs w:val="24"/>
        </w:rPr>
        <w:t>4</w:t>
      </w:r>
      <w:r w:rsidRPr="005A1861">
        <w:rPr>
          <w:rFonts w:ascii="Times New Roman" w:hAnsi="Times New Roman" w:cs="Times New Roman"/>
          <w:sz w:val="24"/>
          <w:szCs w:val="24"/>
        </w:rPr>
        <w:t xml:space="preserve"> </w:t>
      </w:r>
      <w:r w:rsidR="00822040">
        <w:rPr>
          <w:rFonts w:ascii="Times New Roman" w:hAnsi="Times New Roman" w:cs="Times New Roman"/>
          <w:sz w:val="24"/>
          <w:szCs w:val="24"/>
        </w:rPr>
        <w:t>квартал 202</w:t>
      </w:r>
      <w:r w:rsidR="00822040" w:rsidRPr="0082204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поступило </w:t>
      </w:r>
      <w:r w:rsidR="00EE0C12">
        <w:rPr>
          <w:rFonts w:ascii="Times New Roman" w:hAnsi="Times New Roman" w:cs="Times New Roman"/>
          <w:b/>
          <w:sz w:val="24"/>
          <w:szCs w:val="24"/>
        </w:rPr>
        <w:t>0</w:t>
      </w:r>
      <w:r w:rsidRPr="006D1D85">
        <w:rPr>
          <w:rFonts w:ascii="Times New Roman" w:hAnsi="Times New Roman" w:cs="Times New Roman"/>
          <w:b/>
          <w:sz w:val="24"/>
          <w:szCs w:val="24"/>
        </w:rPr>
        <w:t>/-</w:t>
      </w:r>
      <w:r w:rsidRPr="00085795">
        <w:rPr>
          <w:rFonts w:ascii="Times New Roman" w:hAnsi="Times New Roman" w:cs="Times New Roman"/>
          <w:sz w:val="24"/>
          <w:szCs w:val="24"/>
        </w:rPr>
        <w:t xml:space="preserve"> обращений граждан, в том числе:</w:t>
      </w:r>
    </w:p>
    <w:p w:rsidR="00105937" w:rsidRDefault="00105937" w:rsidP="001059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письменных</w:t>
      </w:r>
      <w:r>
        <w:rPr>
          <w:rFonts w:ascii="Times New Roman" w:hAnsi="Times New Roman" w:cs="Times New Roman"/>
          <w:sz w:val="24"/>
          <w:szCs w:val="24"/>
        </w:rPr>
        <w:t xml:space="preserve"> обращений - </w:t>
      </w:r>
      <w:r w:rsidRPr="0010593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из них в форме электронного документа-__0___.</w:t>
      </w:r>
    </w:p>
    <w:p w:rsidR="00105937" w:rsidRDefault="00105937" w:rsidP="001059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Принято на личном приеме (устные обращения)-0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F353C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граждан, из них принято Главой Никулинского сельсовета-</w:t>
      </w:r>
      <w:r w:rsidRPr="006D1D8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гражданин, руководителями структурных подразделений администрации Никулинского сельсовета-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105937" w:rsidRDefault="00105937" w:rsidP="001059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На справочный телефон («горячий телефон»)</w:t>
      </w:r>
      <w:r>
        <w:rPr>
          <w:rFonts w:ascii="Times New Roman" w:hAnsi="Times New Roman" w:cs="Times New Roman"/>
          <w:sz w:val="24"/>
          <w:szCs w:val="24"/>
        </w:rPr>
        <w:t xml:space="preserve">   поступило -</w:t>
      </w:r>
      <w:r w:rsidR="00EE0C12">
        <w:rPr>
          <w:rFonts w:ascii="Times New Roman" w:hAnsi="Times New Roman" w:cs="Times New Roman"/>
          <w:b/>
          <w:sz w:val="24"/>
          <w:szCs w:val="24"/>
        </w:rPr>
        <w:t>0</w:t>
      </w:r>
      <w:r w:rsidR="00DE15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обращений.</w:t>
      </w:r>
    </w:p>
    <w:p w:rsidR="00105937" w:rsidRPr="009B4BFC" w:rsidRDefault="00105937" w:rsidP="00105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Тематика обращений граждан:</w:t>
      </w:r>
    </w:p>
    <w:p w:rsidR="00105937" w:rsidRPr="00095957" w:rsidRDefault="00105937" w:rsidP="00105937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28"/>
          <w:lang w:eastAsia="ru-RU"/>
        </w:rPr>
      </w:pPr>
    </w:p>
    <w:tbl>
      <w:tblPr>
        <w:tblStyle w:val="a4"/>
        <w:tblW w:w="9960" w:type="dxa"/>
        <w:tblLook w:val="04A0"/>
      </w:tblPr>
      <w:tblGrid>
        <w:gridCol w:w="817"/>
        <w:gridCol w:w="6237"/>
        <w:gridCol w:w="1453"/>
        <w:gridCol w:w="1453"/>
      </w:tblGrid>
      <w:tr w:rsidR="00105937" w:rsidRPr="009B4BFC" w:rsidTr="00DE57D8">
        <w:tc>
          <w:tcPr>
            <w:tcW w:w="817" w:type="dxa"/>
            <w:tcBorders>
              <w:bottom w:val="single" w:sz="4" w:space="0" w:color="auto"/>
            </w:tcBorders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05937" w:rsidRPr="009B4BFC" w:rsidRDefault="00105937" w:rsidP="00DE57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105937" w:rsidRPr="005A1861" w:rsidRDefault="00DE152B" w:rsidP="00105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="001059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05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105937" w:rsidRPr="00822040" w:rsidRDefault="00105937" w:rsidP="00105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EE0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20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105937" w:rsidRPr="005A1861" w:rsidRDefault="00DE152B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1059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05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105937" w:rsidRPr="00822040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EE0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20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105937" w:rsidRPr="009B4BFC" w:rsidTr="00DE57D8"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Государство, общество, политика: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05937" w:rsidRPr="009B4BFC" w:rsidTr="00DE57D8">
        <w:tc>
          <w:tcPr>
            <w:tcW w:w="817" w:type="dxa"/>
            <w:tcBorders>
              <w:left w:val="single" w:sz="4" w:space="0" w:color="auto"/>
            </w:tcBorders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Конституционный строй.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  <w:tcBorders>
              <w:left w:val="single" w:sz="4" w:space="0" w:color="auto"/>
            </w:tcBorders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государственного управления.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  <w:tcBorders>
              <w:left w:val="single" w:sz="4" w:space="0" w:color="auto"/>
            </w:tcBorders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отношения. Международное право.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  <w:tcBorders>
              <w:left w:val="single" w:sz="4" w:space="0" w:color="auto"/>
            </w:tcBorders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правовые акты по кадровым вопросам, вопросам награждения, помилования, гражданства.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  <w:tcBorders>
              <w:top w:val="single" w:sz="4" w:space="0" w:color="auto"/>
            </w:tcBorders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сфера: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05937" w:rsidRPr="005B5B2B" w:rsidRDefault="00E5477C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Семья.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занятость населения.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социальное страхование.</w:t>
            </w:r>
          </w:p>
        </w:tc>
        <w:tc>
          <w:tcPr>
            <w:tcW w:w="1453" w:type="dxa"/>
          </w:tcPr>
          <w:p w:rsidR="00105937" w:rsidRPr="005B5B2B" w:rsidRDefault="00E5477C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Образование. Наука. Культура.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Здравоохранение. Физическая культура и спорт. Туризм.</w:t>
            </w:r>
          </w:p>
        </w:tc>
        <w:tc>
          <w:tcPr>
            <w:tcW w:w="1453" w:type="dxa"/>
          </w:tcPr>
          <w:p w:rsidR="00105937" w:rsidRPr="005B5B2B" w:rsidRDefault="00E5477C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Экономика: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Финансы.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деятельность.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Внешнеэкономическая деятельность. Таможенное дело.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и охрана окружающей среды.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информатика.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Оборона, безопасность, законность:</w:t>
            </w:r>
          </w:p>
        </w:tc>
        <w:tc>
          <w:tcPr>
            <w:tcW w:w="1453" w:type="dxa"/>
          </w:tcPr>
          <w:p w:rsidR="00105937" w:rsidRPr="00664CC3" w:rsidRDefault="00E5477C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3" w:type="dxa"/>
          </w:tcPr>
          <w:p w:rsidR="00105937" w:rsidRPr="005B5B2B" w:rsidRDefault="00DE152B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Оборона.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и охрана правопорядка.</w:t>
            </w:r>
          </w:p>
        </w:tc>
        <w:tc>
          <w:tcPr>
            <w:tcW w:w="1453" w:type="dxa"/>
          </w:tcPr>
          <w:p w:rsidR="00105937" w:rsidRPr="00664CC3" w:rsidRDefault="00E5477C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3" w:type="dxa"/>
          </w:tcPr>
          <w:p w:rsidR="00105937" w:rsidRPr="005B5B2B" w:rsidRDefault="00DE152B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право. Исполнение наказаний.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Правосудие.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Прокуратура. Органы юстиции. Адвокатура. Нотариат.</w:t>
            </w:r>
          </w:p>
        </w:tc>
        <w:tc>
          <w:tcPr>
            <w:tcW w:w="1453" w:type="dxa"/>
          </w:tcPr>
          <w:p w:rsidR="00105937" w:rsidRPr="005B5B2B" w:rsidRDefault="00E5477C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</w:p>
        </w:tc>
        <w:tc>
          <w:tcPr>
            <w:tcW w:w="1453" w:type="dxa"/>
          </w:tcPr>
          <w:p w:rsidR="00105937" w:rsidRPr="00F0574E" w:rsidRDefault="00E5477C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3" w:type="dxa"/>
          </w:tcPr>
          <w:p w:rsidR="00105937" w:rsidRPr="005B5B2B" w:rsidRDefault="00E5477C" w:rsidP="00E547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законодательство и его применение.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105937" w:rsidRPr="005B5B2B" w:rsidRDefault="00E5477C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фонд.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граждан жильем.</w:t>
            </w:r>
          </w:p>
        </w:tc>
        <w:tc>
          <w:tcPr>
            <w:tcW w:w="1453" w:type="dxa"/>
          </w:tcPr>
          <w:p w:rsidR="00105937" w:rsidRPr="005B5B2B" w:rsidRDefault="00E5477C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хозяйство.</w:t>
            </w:r>
          </w:p>
        </w:tc>
        <w:tc>
          <w:tcPr>
            <w:tcW w:w="1453" w:type="dxa"/>
          </w:tcPr>
          <w:p w:rsidR="00105937" w:rsidRPr="00F0574E" w:rsidRDefault="00EE0C12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3" w:type="dxa"/>
          </w:tcPr>
          <w:p w:rsidR="00105937" w:rsidRPr="00F0574E" w:rsidRDefault="00E5477C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строительства, содержания и ремонта жилья.</w:t>
            </w:r>
          </w:p>
        </w:tc>
        <w:tc>
          <w:tcPr>
            <w:tcW w:w="1453" w:type="dxa"/>
          </w:tcPr>
          <w:p w:rsidR="00105937" w:rsidRPr="005B5B2B" w:rsidRDefault="00105937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105937" w:rsidRPr="005B5B2B" w:rsidRDefault="00105937" w:rsidP="00E547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937" w:rsidRPr="009B4BFC" w:rsidTr="00DE57D8">
        <w:tc>
          <w:tcPr>
            <w:tcW w:w="817" w:type="dxa"/>
          </w:tcPr>
          <w:p w:rsidR="00105937" w:rsidRPr="009B4BFC" w:rsidRDefault="00105937" w:rsidP="00DE5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05937" w:rsidRPr="009B4BFC" w:rsidRDefault="00105937" w:rsidP="00DE57D8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453" w:type="dxa"/>
          </w:tcPr>
          <w:p w:rsidR="00105937" w:rsidRPr="000545E3" w:rsidRDefault="00EE0C12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3" w:type="dxa"/>
          </w:tcPr>
          <w:p w:rsidR="00105937" w:rsidRPr="005B5B2B" w:rsidRDefault="00E5477C" w:rsidP="00DE5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105937" w:rsidRPr="009B4BFC" w:rsidRDefault="00105937" w:rsidP="001059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05937" w:rsidRPr="009B4BFC" w:rsidRDefault="00105937" w:rsidP="0010593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5937" w:rsidRPr="009B4BFC" w:rsidRDefault="00105937" w:rsidP="001059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937" w:rsidRDefault="00105937" w:rsidP="001059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Из поступивших обращений граждан:</w:t>
      </w:r>
    </w:p>
    <w:p w:rsidR="00105937" w:rsidRDefault="00105937" w:rsidP="0010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заявления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- ____;</w:t>
      </w:r>
      <w:proofErr w:type="gramEnd"/>
    </w:p>
    <w:p w:rsidR="00105937" w:rsidRDefault="00105937" w:rsidP="0010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предложения- ___0___;</w:t>
      </w:r>
    </w:p>
    <w:p w:rsidR="00105937" w:rsidRDefault="00105937" w:rsidP="0010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жалобы -__</w:t>
      </w:r>
      <w:r w:rsidR="00E5477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_____;</w:t>
      </w:r>
    </w:p>
    <w:p w:rsidR="00105937" w:rsidRDefault="00105937" w:rsidP="0010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запрос- ______.</w:t>
      </w:r>
    </w:p>
    <w:p w:rsidR="00105937" w:rsidRDefault="00105937" w:rsidP="0010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Обращения поступили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5937" w:rsidRDefault="00105937" w:rsidP="0010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______;</w:t>
      </w:r>
    </w:p>
    <w:p w:rsidR="00105937" w:rsidRDefault="00105937" w:rsidP="0010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______;</w:t>
      </w:r>
    </w:p>
    <w:p w:rsidR="00105937" w:rsidRDefault="00105937" w:rsidP="001059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Проблемные вопросы, содержащиеся в обращениях граждан</w:t>
      </w:r>
    </w:p>
    <w:p w:rsidR="00105937" w:rsidRDefault="00105937" w:rsidP="001059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- ______;</w:t>
      </w:r>
    </w:p>
    <w:p w:rsidR="00105937" w:rsidRDefault="00105937" w:rsidP="001059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- ______;</w:t>
      </w:r>
    </w:p>
    <w:p w:rsidR="00105937" w:rsidRPr="009B4BFC" w:rsidRDefault="00105937" w:rsidP="00105937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B4B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Pr="009B4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рассмотрения</w:t>
      </w:r>
      <w:r w:rsidRPr="009B4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обращений граждан:</w:t>
      </w:r>
    </w:p>
    <w:p w:rsidR="00105937" w:rsidRPr="009B4BFC" w:rsidRDefault="00105937" w:rsidP="00105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B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9B4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9B4B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5477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0%)</w:t>
      </w:r>
      <w:r w:rsidRPr="009B4B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05937" w:rsidRPr="009B4BFC" w:rsidRDefault="00105937" w:rsidP="00105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4B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B4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9B4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9B4B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E0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F904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 (</w:t>
      </w:r>
      <w:r w:rsidR="00DE15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0%</w:t>
      </w:r>
      <w:r w:rsidR="00E54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)/0(</w:t>
      </w:r>
      <w:r w:rsidR="00F904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0%)</w:t>
      </w:r>
    </w:p>
    <w:p w:rsidR="00105937" w:rsidRPr="009B4BFC" w:rsidRDefault="00105937" w:rsidP="00105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9B4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0574E">
        <w:rPr>
          <w:rFonts w:ascii="Times New Roman" w:eastAsia="Times New Roman" w:hAnsi="Times New Roman" w:cs="Times New Roman"/>
          <w:sz w:val="24"/>
          <w:szCs w:val="24"/>
          <w:lang w:eastAsia="ru-RU"/>
        </w:rPr>
        <w:t>0/0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5937" w:rsidRPr="009B4BFC" w:rsidRDefault="00105937" w:rsidP="00105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B4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9047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54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(0</w:t>
      </w: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  <w:r w:rsidRPr="009B4B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05937" w:rsidRPr="009B4BFC" w:rsidRDefault="00105937" w:rsidP="00105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937" w:rsidRPr="009B4BFC" w:rsidRDefault="00105937" w:rsidP="00105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105937" w:rsidRPr="009B4BFC" w:rsidRDefault="00105937" w:rsidP="00105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   - нет;</w:t>
      </w:r>
    </w:p>
    <w:p w:rsidR="00105937" w:rsidRPr="009B4BFC" w:rsidRDefault="00105937" w:rsidP="00105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FC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неполный ответ на обращение - нет.</w:t>
      </w:r>
    </w:p>
    <w:p w:rsidR="00105937" w:rsidRPr="009B4BFC" w:rsidRDefault="00105937" w:rsidP="00105937">
      <w:pPr>
        <w:rPr>
          <w:rFonts w:ascii="Times New Roman" w:hAnsi="Times New Roman" w:cs="Times New Roman"/>
          <w:b/>
          <w:sz w:val="24"/>
          <w:szCs w:val="24"/>
        </w:rPr>
      </w:pPr>
      <w:r w:rsidRPr="009B4BF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661FC" w:rsidRDefault="009661FC"/>
    <w:sectPr w:rsidR="009661FC" w:rsidSect="0099346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05937"/>
    <w:rsid w:val="000050C8"/>
    <w:rsid w:val="000545E3"/>
    <w:rsid w:val="00105937"/>
    <w:rsid w:val="00150BDC"/>
    <w:rsid w:val="001B2522"/>
    <w:rsid w:val="00262333"/>
    <w:rsid w:val="003071F6"/>
    <w:rsid w:val="00317F1B"/>
    <w:rsid w:val="00366369"/>
    <w:rsid w:val="004D2AB3"/>
    <w:rsid w:val="004E732A"/>
    <w:rsid w:val="0062752D"/>
    <w:rsid w:val="00664CC3"/>
    <w:rsid w:val="0075463F"/>
    <w:rsid w:val="00822040"/>
    <w:rsid w:val="00850DBE"/>
    <w:rsid w:val="00893905"/>
    <w:rsid w:val="00895BAA"/>
    <w:rsid w:val="008A4185"/>
    <w:rsid w:val="009661FC"/>
    <w:rsid w:val="009666CE"/>
    <w:rsid w:val="00BE6422"/>
    <w:rsid w:val="00D40399"/>
    <w:rsid w:val="00DC41DE"/>
    <w:rsid w:val="00DE152B"/>
    <w:rsid w:val="00E122D3"/>
    <w:rsid w:val="00E15A40"/>
    <w:rsid w:val="00E5477C"/>
    <w:rsid w:val="00E76BFD"/>
    <w:rsid w:val="00EE0C12"/>
    <w:rsid w:val="00EE665C"/>
    <w:rsid w:val="00F0574E"/>
    <w:rsid w:val="00F74604"/>
    <w:rsid w:val="00F9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9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937"/>
    <w:pPr>
      <w:spacing w:line="240" w:lineRule="auto"/>
    </w:pPr>
  </w:style>
  <w:style w:type="table" w:styleId="a4">
    <w:name w:val="Table Grid"/>
    <w:basedOn w:val="a1"/>
    <w:uiPriority w:val="59"/>
    <w:rsid w:val="0010593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SPETC</dc:creator>
  <cp:lastModifiedBy>Никулино</cp:lastModifiedBy>
  <cp:revision>3</cp:revision>
  <cp:lastPrinted>2019-12-30T07:46:00Z</cp:lastPrinted>
  <dcterms:created xsi:type="dcterms:W3CDTF">2022-02-19T10:50:00Z</dcterms:created>
  <dcterms:modified xsi:type="dcterms:W3CDTF">2022-02-19T15:32:00Z</dcterms:modified>
</cp:coreProperties>
</file>